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59B" w:rsidRPr="00B54138" w:rsidRDefault="00B54138" w:rsidP="00B54138">
      <w:pPr>
        <w:spacing w:after="200" w:line="276" w:lineRule="auto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KIL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br w:type="page"/>
      </w:r>
    </w:p>
    <w:p w:rsidR="005E59B1" w:rsidRDefault="005E59B1" w:rsidP="00253E39">
      <w:pPr>
        <w:ind w:firstLine="426"/>
        <w:contextualSpacing/>
        <w:jc w:val="both"/>
      </w:pPr>
    </w:p>
    <w:p w:rsidR="00253E39" w:rsidRPr="00350F4B" w:rsidRDefault="00253E39" w:rsidP="00253E39">
      <w:pPr>
        <w:ind w:firstLine="426"/>
        <w:contextualSpacing/>
        <w:jc w:val="both"/>
      </w:pPr>
      <w:r w:rsidRPr="00350F4B">
        <w:t xml:space="preserve">1.2. </w:t>
      </w:r>
      <w:proofErr w:type="gramStart"/>
      <w:r w:rsidRPr="00350F4B">
        <w:t>Целью настоящего Положения является систематизация видов предоставления дополнительных отпусков работ</w:t>
      </w:r>
      <w:r w:rsidR="00D538C5">
        <w:t>никам муниципального автоном</w:t>
      </w:r>
      <w:r>
        <w:t>ного</w:t>
      </w:r>
      <w:r w:rsidRPr="00350F4B">
        <w:t xml:space="preserve"> дошкольного образовательно</w:t>
      </w:r>
      <w:r w:rsidR="00D538C5">
        <w:t>го учреждения «Детский сад №369</w:t>
      </w:r>
      <w:r>
        <w:t xml:space="preserve"> </w:t>
      </w:r>
      <w:r w:rsidR="00272C7E">
        <w:t xml:space="preserve"> комбинированного вида</w:t>
      </w:r>
      <w:r w:rsidR="00D538C5">
        <w:t xml:space="preserve"> с воспитанием и обучением на татарском языке</w:t>
      </w:r>
      <w:r w:rsidRPr="00350F4B">
        <w:t>» Приволжского района г. Казани (далее – Учреждение) в соответствии с действующими федеральными, региональными законами и иными нормативными правовыми актами РФ, РТ, муниципального образования города Казани, Уставом образовательной организации.</w:t>
      </w:r>
      <w:proofErr w:type="gramEnd"/>
    </w:p>
    <w:p w:rsidR="00253E39" w:rsidRPr="00350F4B" w:rsidRDefault="00253E39" w:rsidP="00253E39">
      <w:pPr>
        <w:ind w:firstLine="426"/>
        <w:contextualSpacing/>
        <w:jc w:val="both"/>
      </w:pPr>
      <w:r w:rsidRPr="00350F4B">
        <w:t>1.3. Настоящее Положение является локальным актом,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предоставления:</w:t>
      </w:r>
    </w:p>
    <w:p w:rsidR="00253E39" w:rsidRPr="00350F4B" w:rsidRDefault="00253E39" w:rsidP="00253E39">
      <w:pPr>
        <w:numPr>
          <w:ilvl w:val="0"/>
          <w:numId w:val="1"/>
        </w:numPr>
        <w:spacing w:after="200"/>
        <w:ind w:left="0" w:firstLine="426"/>
        <w:contextualSpacing/>
        <w:jc w:val="both"/>
      </w:pPr>
      <w:r w:rsidRPr="00350F4B">
        <w:t>ежегодных дополнительных оплачиваемых отпусков за работу в условиях, отличающихся от нормальных;</w:t>
      </w:r>
    </w:p>
    <w:p w:rsidR="00253E39" w:rsidRPr="00350F4B" w:rsidRDefault="00253E39" w:rsidP="00253E39">
      <w:pPr>
        <w:numPr>
          <w:ilvl w:val="0"/>
          <w:numId w:val="1"/>
        </w:numPr>
        <w:spacing w:after="200"/>
        <w:ind w:left="0" w:firstLine="426"/>
        <w:contextualSpacing/>
        <w:jc w:val="both"/>
      </w:pPr>
      <w:r w:rsidRPr="00350F4B">
        <w:t>ежегодных дополнительных оплачиваемых отпусков за ненормированный рабочий день;</w:t>
      </w:r>
    </w:p>
    <w:p w:rsidR="00253E39" w:rsidRPr="00350F4B" w:rsidRDefault="00253E39" w:rsidP="00253E39">
      <w:pPr>
        <w:numPr>
          <w:ilvl w:val="0"/>
          <w:numId w:val="1"/>
        </w:numPr>
        <w:spacing w:after="200"/>
        <w:ind w:left="0" w:firstLine="426"/>
        <w:contextualSpacing/>
        <w:jc w:val="both"/>
      </w:pPr>
      <w:r w:rsidRPr="00350F4B">
        <w:t>дополнительных оплачиваемых отпусков на основании Соглашений, коллективных договоров в целях социальной поддержки работников;</w:t>
      </w:r>
    </w:p>
    <w:p w:rsidR="00253E39" w:rsidRPr="00350F4B" w:rsidRDefault="00253E39" w:rsidP="00253E39">
      <w:pPr>
        <w:numPr>
          <w:ilvl w:val="0"/>
          <w:numId w:val="1"/>
        </w:numPr>
        <w:spacing w:after="200"/>
        <w:ind w:left="0" w:firstLine="426"/>
        <w:contextualSpacing/>
        <w:jc w:val="both"/>
      </w:pPr>
      <w:r w:rsidRPr="00350F4B">
        <w:t>отпуск без сохранения заработной платы.</w:t>
      </w:r>
    </w:p>
    <w:p w:rsidR="00253E39" w:rsidRPr="00350F4B" w:rsidRDefault="00253E39" w:rsidP="00253E39">
      <w:pPr>
        <w:ind w:firstLine="567"/>
        <w:contextualSpacing/>
        <w:jc w:val="center"/>
        <w:rPr>
          <w:b/>
        </w:rPr>
      </w:pPr>
      <w:r w:rsidRPr="00350F4B">
        <w:rPr>
          <w:b/>
          <w:lang w:val="en-US"/>
        </w:rPr>
        <w:t>II</w:t>
      </w:r>
      <w:r w:rsidRPr="00350F4B">
        <w:rPr>
          <w:b/>
        </w:rPr>
        <w:t>. Порядок предоставления ежегодных дополнительных оплачиваемых отпусков за работу в условиях, отличающихся от нормальных</w:t>
      </w:r>
    </w:p>
    <w:p w:rsidR="00253E39" w:rsidRPr="00350F4B" w:rsidRDefault="00253E39" w:rsidP="00253E39">
      <w:pPr>
        <w:ind w:firstLine="426"/>
        <w:contextualSpacing/>
        <w:jc w:val="both"/>
      </w:pPr>
      <w:r w:rsidRPr="00350F4B">
        <w:t>2.1.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деятельности.</w:t>
      </w:r>
    </w:p>
    <w:p w:rsidR="00253E39" w:rsidRPr="00350F4B" w:rsidRDefault="00253E39" w:rsidP="00253E39">
      <w:pPr>
        <w:ind w:firstLine="426"/>
        <w:contextualSpacing/>
        <w:jc w:val="both"/>
      </w:pPr>
      <w:r w:rsidRPr="00350F4B">
        <w:t xml:space="preserve">2.2. Ежегодный дополнительный оплачиваемый отпуск предоставляется работникам, условия  </w:t>
      </w:r>
      <w:proofErr w:type="gramStart"/>
      <w:r w:rsidRPr="00350F4B">
        <w:t>труда</w:t>
      </w:r>
      <w:proofErr w:type="gramEnd"/>
      <w:r w:rsidRPr="00350F4B">
        <w:t xml:space="preserve">  на рабочих местах которых по результатам специальной оценки условий труда отнесены к вредным условиям труда 2, 3 или 4 степени либо опасным условиям труда.</w:t>
      </w:r>
    </w:p>
    <w:p w:rsidR="00253E39" w:rsidRPr="00350F4B" w:rsidRDefault="00253E39" w:rsidP="00253E39">
      <w:pPr>
        <w:ind w:firstLine="426"/>
        <w:contextualSpacing/>
        <w:jc w:val="both"/>
        <w:rPr>
          <w:b/>
        </w:rPr>
      </w:pPr>
      <w:proofErr w:type="gramStart"/>
      <w:r w:rsidRPr="00350F4B">
        <w:t>В соответствии с Постановлением Госкомтруда СССР и Президиума ВЦСПС от 25 октября 1974 года №298/П-22 «Об утверждении списка производств, цехов, профессий и должностей с вредными условиями труда, работа в которых дает право на дополнительный отпуск и сокращенный рабочий день», с последующими изменениями и дополнениями и на основании проведенной специальной оценки условий труда (СОУТ) в соответствии с ФЗ №426-ФЗ от</w:t>
      </w:r>
      <w:proofErr w:type="gramEnd"/>
      <w:r w:rsidRPr="00350F4B">
        <w:t xml:space="preserve"> 28.12.2013 г. «О специальной оценке условий труда», по условиям труда в учреждении</w:t>
      </w:r>
      <w:r w:rsidRPr="00350F4B">
        <w:rPr>
          <w:rFonts w:eastAsia="Calibri"/>
          <w:lang w:eastAsia="en-US"/>
        </w:rPr>
        <w:t>,</w:t>
      </w:r>
      <w:r w:rsidRPr="00350F4B">
        <w:rPr>
          <w:rFonts w:eastAsia="Calibri"/>
          <w:color w:val="FF0000"/>
          <w:lang w:eastAsia="en-US"/>
        </w:rPr>
        <w:t xml:space="preserve"> </w:t>
      </w:r>
      <w:r w:rsidRPr="00586267">
        <w:rPr>
          <w:rFonts w:eastAsia="Calibri"/>
          <w:lang w:eastAsia="en-US"/>
        </w:rPr>
        <w:t>Отчета о проведении СОУТ в организации от ____ ______20____г</w:t>
      </w:r>
      <w:proofErr w:type="gramStart"/>
      <w:r w:rsidR="00B15712">
        <w:rPr>
          <w:rFonts w:eastAsia="Calibri"/>
          <w:lang w:eastAsia="en-US"/>
        </w:rPr>
        <w:t xml:space="preserve"> </w:t>
      </w:r>
      <w:r w:rsidRPr="00586267">
        <w:rPr>
          <w:rFonts w:eastAsia="Calibri"/>
          <w:lang w:eastAsia="en-US"/>
        </w:rPr>
        <w:t>.</w:t>
      </w:r>
      <w:proofErr w:type="gramEnd"/>
      <w:r w:rsidRPr="00586267">
        <w:rPr>
          <w:rFonts w:eastAsia="Calibri"/>
          <w:lang w:eastAsia="en-US"/>
        </w:rPr>
        <w:t xml:space="preserve"> </w:t>
      </w:r>
      <w:r w:rsidR="00B15712" w:rsidRPr="00586267">
        <w:rPr>
          <w:rFonts w:eastAsia="Calibri"/>
          <w:lang w:eastAsia="en-US"/>
        </w:rPr>
        <w:t>Отчета о проведении СОУТ в организации от ____ ______20____г</w:t>
      </w:r>
      <w:r w:rsidR="00B15712">
        <w:rPr>
          <w:rFonts w:eastAsia="Calibri"/>
          <w:lang w:eastAsia="en-US"/>
        </w:rPr>
        <w:t xml:space="preserve">  </w:t>
      </w:r>
      <w:r w:rsidRPr="00586267">
        <w:rPr>
          <w:b/>
        </w:rPr>
        <w:t>право на предоста</w:t>
      </w:r>
      <w:r w:rsidRPr="00350F4B">
        <w:rPr>
          <w:b/>
        </w:rPr>
        <w:t>вление ежегодного дополнительного оплачиваемого отпуска за работу в условиях, имеющих неблагоприятное воздействие на здоровье человека вредных физических факторов имеют следующие работники:</w:t>
      </w:r>
    </w:p>
    <w:p w:rsidR="00272C7E" w:rsidRPr="005E59B1" w:rsidRDefault="00253E39" w:rsidP="005E59B1">
      <w:pPr>
        <w:numPr>
          <w:ilvl w:val="0"/>
          <w:numId w:val="2"/>
        </w:numPr>
        <w:spacing w:after="200"/>
        <w:ind w:left="0" w:firstLine="426"/>
        <w:contextualSpacing/>
        <w:jc w:val="both"/>
        <w:rPr>
          <w:rFonts w:eastAsia="Calibri"/>
          <w:b/>
          <w:i/>
          <w:lang w:eastAsia="en-US"/>
        </w:rPr>
      </w:pPr>
      <w:r w:rsidRPr="00350F4B">
        <w:rPr>
          <w:rFonts w:eastAsia="Calibri"/>
          <w:b/>
          <w:i/>
          <w:lang w:eastAsia="en-US"/>
        </w:rPr>
        <w:t>повар, постоянно работающий у плиты;</w:t>
      </w:r>
    </w:p>
    <w:p w:rsidR="00253E39" w:rsidRPr="00350F4B" w:rsidRDefault="005E59B1" w:rsidP="00253E39">
      <w:pPr>
        <w:numPr>
          <w:ilvl w:val="0"/>
          <w:numId w:val="2"/>
        </w:numPr>
        <w:spacing w:after="200"/>
        <w:ind w:left="0" w:firstLine="426"/>
        <w:contextualSpacing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подсобный рабочий по кухне</w:t>
      </w:r>
    </w:p>
    <w:p w:rsidR="00253E39" w:rsidRPr="005E59B1" w:rsidRDefault="00253E39" w:rsidP="005E59B1">
      <w:pPr>
        <w:numPr>
          <w:ilvl w:val="0"/>
          <w:numId w:val="2"/>
        </w:numPr>
        <w:spacing w:after="200"/>
        <w:ind w:left="0" w:firstLine="426"/>
        <w:contextualSpacing/>
        <w:jc w:val="both"/>
        <w:rPr>
          <w:rFonts w:eastAsia="Calibri"/>
          <w:b/>
          <w:i/>
          <w:lang w:eastAsia="en-US"/>
        </w:rPr>
      </w:pPr>
      <w:r w:rsidRPr="00350F4B">
        <w:rPr>
          <w:rFonts w:eastAsia="Calibri"/>
          <w:b/>
          <w:i/>
          <w:lang w:eastAsia="en-US"/>
        </w:rPr>
        <w:t xml:space="preserve">медицинская сестра </w:t>
      </w:r>
      <w:r w:rsidRPr="005E59B1">
        <w:rPr>
          <w:rFonts w:eastAsia="Calibri"/>
          <w:b/>
          <w:i/>
          <w:lang w:eastAsia="en-US"/>
        </w:rPr>
        <w:t xml:space="preserve"> </w:t>
      </w:r>
    </w:p>
    <w:p w:rsidR="00253E39" w:rsidRPr="00350F4B" w:rsidRDefault="00253E39" w:rsidP="00253E39">
      <w:pPr>
        <w:ind w:firstLine="426"/>
        <w:contextualSpacing/>
        <w:jc w:val="both"/>
      </w:pPr>
      <w:r w:rsidRPr="00350F4B">
        <w:t>2.3. Дополнительный отпуск за работу в условиях, имеющих неблагоприятное воздействие на здоровье человека вредных физических факторов,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5E59B1" w:rsidRDefault="00253E39" w:rsidP="005E59B1">
      <w:pPr>
        <w:ind w:firstLine="426"/>
        <w:contextualSpacing/>
        <w:jc w:val="both"/>
      </w:pPr>
      <w:r w:rsidRPr="00350F4B">
        <w:t xml:space="preserve">2.4. Дополнительный отпуск за работу в условиях, имеющих неблагоприятное воздействие на здоровье человека вредных физических факторов, при суммировании </w:t>
      </w:r>
      <w:proofErr w:type="gramStart"/>
      <w:r w:rsidRPr="00350F4B">
        <w:t>с</w:t>
      </w:r>
      <w:proofErr w:type="gramEnd"/>
      <w:r w:rsidRPr="00350F4B">
        <w:t xml:space="preserve"> </w:t>
      </w:r>
    </w:p>
    <w:p w:rsidR="005E59B1" w:rsidRDefault="005E59B1" w:rsidP="005E59B1">
      <w:pPr>
        <w:ind w:firstLine="426"/>
        <w:contextualSpacing/>
        <w:jc w:val="both"/>
      </w:pPr>
    </w:p>
    <w:p w:rsidR="005E59B1" w:rsidRDefault="005E59B1" w:rsidP="005E59B1">
      <w:pPr>
        <w:ind w:firstLine="426"/>
        <w:contextualSpacing/>
        <w:jc w:val="both"/>
      </w:pPr>
    </w:p>
    <w:p w:rsidR="005E59B1" w:rsidRDefault="005E59B1" w:rsidP="005E59B1">
      <w:pPr>
        <w:ind w:firstLine="426"/>
        <w:contextualSpacing/>
        <w:jc w:val="both"/>
      </w:pPr>
    </w:p>
    <w:p w:rsidR="005E59B1" w:rsidRDefault="005E59B1" w:rsidP="005E59B1">
      <w:pPr>
        <w:ind w:firstLine="426"/>
        <w:contextualSpacing/>
        <w:jc w:val="both"/>
      </w:pPr>
    </w:p>
    <w:p w:rsidR="005E59B1" w:rsidRDefault="005E59B1" w:rsidP="005E59B1">
      <w:pPr>
        <w:ind w:firstLine="426"/>
        <w:contextualSpacing/>
        <w:jc w:val="both"/>
      </w:pPr>
    </w:p>
    <w:p w:rsidR="00253E39" w:rsidRPr="00350F4B" w:rsidRDefault="00253E39" w:rsidP="005E59B1">
      <w:pPr>
        <w:ind w:firstLine="426"/>
        <w:contextualSpacing/>
        <w:jc w:val="both"/>
      </w:pPr>
      <w:r w:rsidRPr="00350F4B">
        <w:lastRenderedPageBreak/>
        <w:t>основным отпуском должен быть пересчитан в календарные дни и оплачен за общее количество календарных дней отпуска.</w:t>
      </w:r>
    </w:p>
    <w:p w:rsidR="00253E39" w:rsidRPr="00350F4B" w:rsidRDefault="00253E39" w:rsidP="00253E39">
      <w:pPr>
        <w:ind w:firstLine="426"/>
        <w:contextualSpacing/>
        <w:jc w:val="both"/>
      </w:pPr>
      <w:r w:rsidRPr="00350F4B">
        <w:t>Порядок пересчета: к последнему дню ежегодного отпуска, установленного в календарных днях, присоединяется дополнительный отпуск первоначально по календарю в рабочих днях, исчисленных по шестидневной рабочей неделе, а затем пересчитывается в календарные дни.</w:t>
      </w:r>
    </w:p>
    <w:p w:rsidR="00253E39" w:rsidRPr="00350F4B" w:rsidRDefault="00253E39" w:rsidP="00253E39">
      <w:pPr>
        <w:ind w:firstLine="426"/>
        <w:contextualSpacing/>
        <w:jc w:val="both"/>
      </w:pPr>
      <w:proofErr w:type="gramStart"/>
      <w:r w:rsidRPr="00350F4B">
        <w:t>В случае переноса неиспользования дополнительного отпуска при увольнении право на указанный отпуск реализуется в порядке, установленным трудовом законодательством РФ для ежегодных оплачиваемых отпусков.</w:t>
      </w:r>
      <w:proofErr w:type="gramEnd"/>
    </w:p>
    <w:p w:rsidR="00253E39" w:rsidRPr="00350F4B" w:rsidRDefault="00253E39" w:rsidP="00253E39">
      <w:pPr>
        <w:ind w:firstLine="426"/>
        <w:contextualSpacing/>
        <w:jc w:val="both"/>
      </w:pPr>
      <w:r w:rsidRPr="00350F4B">
        <w:t>Оплата дополнительных отпусков, предоставляемых работникам за работу в условиях, имеющих неблагоприятное воздействие на здоровье человека вредных физических факторов, производится в пределах фонда оплаты труда учреждения.</w:t>
      </w:r>
    </w:p>
    <w:p w:rsidR="00253E39" w:rsidRPr="00350F4B" w:rsidRDefault="00253E39" w:rsidP="00253E39">
      <w:pPr>
        <w:ind w:firstLine="426"/>
        <w:contextualSpacing/>
        <w:jc w:val="both"/>
      </w:pPr>
      <w:r w:rsidRPr="00350F4B">
        <w:t>2.5.</w:t>
      </w:r>
      <w:r w:rsidRPr="00350F4B">
        <w:rPr>
          <w:rFonts w:eastAsia="Calibri"/>
          <w:lang w:eastAsia="en-US"/>
        </w:rPr>
        <w:t xml:space="preserve"> Работодатель ведет учет времени, фактически отработанного каждым работником в условиях, </w:t>
      </w:r>
      <w:r w:rsidRPr="00350F4B">
        <w:t>имеющих неблагоприятное воздействие на здоровье человека вредных физических факторов.</w:t>
      </w:r>
    </w:p>
    <w:p w:rsidR="00253E39" w:rsidRPr="00350F4B" w:rsidRDefault="00253E39" w:rsidP="00253E39">
      <w:pPr>
        <w:ind w:firstLine="426"/>
        <w:contextualSpacing/>
        <w:jc w:val="both"/>
      </w:pPr>
      <w:r w:rsidRPr="00350F4B">
        <w:t>2.6. Продолжительность ежегодного дополн</w:t>
      </w:r>
      <w:r>
        <w:t>ительного оплачиваемого отпуска</w:t>
      </w:r>
      <w:r w:rsidRPr="00350F4B">
        <w:t xml:space="preserve"> конкретного работника устанавливается трудовым договором с учетом специальной оценки условий труда. </w:t>
      </w:r>
      <w:r w:rsidR="00E158DF">
        <w:t>П</w:t>
      </w:r>
      <w:r w:rsidRPr="00350F4B">
        <w:t>родолжительность ежегодного дополнительного оп</w:t>
      </w:r>
      <w:r w:rsidR="00E158DF">
        <w:t xml:space="preserve">лачиваемого отпуска составляет от 3 до 7 </w:t>
      </w:r>
      <w:r w:rsidRPr="00350F4B">
        <w:t xml:space="preserve"> </w:t>
      </w:r>
      <w:r w:rsidRPr="00350F4B">
        <w:rPr>
          <w:b/>
        </w:rPr>
        <w:t xml:space="preserve">календарных </w:t>
      </w:r>
      <w:r w:rsidRPr="00350F4B">
        <w:t>дней.</w:t>
      </w:r>
    </w:p>
    <w:p w:rsidR="00253E39" w:rsidRPr="00350F4B" w:rsidRDefault="00253E39" w:rsidP="00253E39">
      <w:pPr>
        <w:jc w:val="center"/>
        <w:rPr>
          <w:rFonts w:eastAsia="Calibri"/>
          <w:b/>
          <w:lang w:eastAsia="en-US"/>
        </w:rPr>
      </w:pPr>
      <w:r w:rsidRPr="00350F4B">
        <w:rPr>
          <w:rFonts w:eastAsia="Calibri"/>
          <w:b/>
          <w:lang w:eastAsia="en-US"/>
        </w:rPr>
        <w:t>Перечень профессий и должностей с вредными условиями</w:t>
      </w:r>
      <w:r>
        <w:rPr>
          <w:rFonts w:eastAsia="Calibri"/>
          <w:b/>
          <w:lang w:eastAsia="en-US"/>
        </w:rPr>
        <w:t xml:space="preserve"> </w:t>
      </w:r>
      <w:r w:rsidRPr="00350F4B">
        <w:rPr>
          <w:rFonts w:eastAsia="Calibri"/>
          <w:b/>
          <w:lang w:eastAsia="en-US"/>
        </w:rPr>
        <w:t>труда, работа в которых дает право на дополнительный отпуск</w:t>
      </w:r>
      <w:r>
        <w:rPr>
          <w:rFonts w:eastAsia="Calibri"/>
          <w:b/>
          <w:lang w:eastAsia="en-US"/>
        </w:rPr>
        <w:t xml:space="preserve"> </w:t>
      </w:r>
      <w:r w:rsidRPr="00350F4B">
        <w:rPr>
          <w:rFonts w:eastAsia="Calibri"/>
          <w:b/>
          <w:lang w:eastAsia="en-US"/>
        </w:rPr>
        <w:t>и сокращенный рабочий день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8"/>
        <w:gridCol w:w="3763"/>
        <w:gridCol w:w="2410"/>
        <w:gridCol w:w="2401"/>
      </w:tblGrid>
      <w:tr w:rsidR="00253E39" w:rsidRPr="00350F4B" w:rsidTr="00C377A4">
        <w:trPr>
          <w:trHeight w:val="110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  <w:r w:rsidRPr="00350F4B">
              <w:t>№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  <w:r w:rsidRPr="00350F4B">
              <w:t>Наименование, профессий и должностей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  <w:r w:rsidRPr="00350F4B">
              <w:t xml:space="preserve">Продолжительность </w:t>
            </w:r>
            <w:proofErr w:type="gramStart"/>
            <w:r w:rsidRPr="00350F4B">
              <w:t>дополнительного</w:t>
            </w:r>
            <w:proofErr w:type="gramEnd"/>
          </w:p>
          <w:p w:rsidR="00253E39" w:rsidRPr="00350F4B" w:rsidRDefault="00253E39" w:rsidP="00C377A4">
            <w:pPr>
              <w:jc w:val="center"/>
            </w:pPr>
            <w:r w:rsidRPr="00350F4B">
              <w:t xml:space="preserve">отпуска </w:t>
            </w:r>
          </w:p>
          <w:p w:rsidR="00253E39" w:rsidRPr="00350F4B" w:rsidRDefault="00253E39" w:rsidP="00C377A4">
            <w:pPr>
              <w:jc w:val="center"/>
            </w:pPr>
            <w:r w:rsidRPr="00350F4B">
              <w:t>(в рабочих днях)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  <w:r w:rsidRPr="00350F4B">
              <w:t xml:space="preserve">Продолжительность </w:t>
            </w:r>
            <w:proofErr w:type="gramStart"/>
            <w:r w:rsidRPr="00350F4B">
              <w:t>сокращённой</w:t>
            </w:r>
            <w:proofErr w:type="gramEnd"/>
            <w:r w:rsidRPr="00350F4B">
              <w:t xml:space="preserve"> </w:t>
            </w:r>
          </w:p>
          <w:p w:rsidR="00253E39" w:rsidRPr="00350F4B" w:rsidRDefault="00253E39" w:rsidP="00C377A4">
            <w:pPr>
              <w:jc w:val="center"/>
            </w:pPr>
            <w:r w:rsidRPr="00350F4B">
              <w:t>рабочей недели</w:t>
            </w:r>
          </w:p>
          <w:p w:rsidR="00253E39" w:rsidRPr="00350F4B" w:rsidRDefault="00253E39" w:rsidP="00C377A4">
            <w:pPr>
              <w:jc w:val="center"/>
            </w:pPr>
            <w:r w:rsidRPr="00350F4B">
              <w:t>(в часах)</w:t>
            </w:r>
          </w:p>
        </w:tc>
      </w:tr>
      <w:tr w:rsidR="00253E39" w:rsidRPr="00350F4B" w:rsidTr="00C377A4">
        <w:trPr>
          <w:trHeight w:val="2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  <w:r w:rsidRPr="00350F4B">
              <w:t>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  <w:r w:rsidRPr="00350F4B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  <w:r w:rsidRPr="00350F4B"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  <w:r w:rsidRPr="00350F4B">
              <w:t>4</w:t>
            </w:r>
          </w:p>
        </w:tc>
      </w:tr>
      <w:tr w:rsidR="00253E39" w:rsidRPr="00350F4B" w:rsidTr="00C377A4">
        <w:trPr>
          <w:trHeight w:val="553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  <w:r w:rsidRPr="00350F4B">
              <w:t>1.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272C7E" w:rsidRDefault="00253E39" w:rsidP="00C377A4">
            <w:r w:rsidRPr="00272C7E">
              <w:t>Средний медицинский персонал</w:t>
            </w:r>
          </w:p>
          <w:p w:rsidR="00253E39" w:rsidRPr="00272C7E" w:rsidRDefault="00E158DF" w:rsidP="00C377A4">
            <w:r>
              <w:t>Старшая медсестра, медсестра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</w:p>
          <w:p w:rsidR="00253E39" w:rsidRPr="00350F4B" w:rsidRDefault="00253E39" w:rsidP="00C377A4">
            <w:pPr>
              <w:jc w:val="center"/>
            </w:pPr>
            <w:r w:rsidRPr="00350F4B">
              <w:t>12</w:t>
            </w:r>
          </w:p>
          <w:p w:rsidR="00253E39" w:rsidRPr="00350F4B" w:rsidRDefault="00253E39" w:rsidP="00C377A4">
            <w:pPr>
              <w:jc w:val="center"/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39" w:rsidRPr="00350F4B" w:rsidRDefault="00253E39" w:rsidP="00C377A4">
            <w:pPr>
              <w:jc w:val="center"/>
            </w:pPr>
          </w:p>
          <w:p w:rsidR="00253E39" w:rsidRPr="00350F4B" w:rsidRDefault="00253E39" w:rsidP="00C377A4">
            <w:pPr>
              <w:jc w:val="center"/>
              <w:rPr>
                <w:lang w:val="en-US"/>
              </w:rPr>
            </w:pPr>
            <w:r w:rsidRPr="00350F4B">
              <w:t>3</w:t>
            </w:r>
            <w:r w:rsidRPr="00350F4B">
              <w:rPr>
                <w:lang w:val="en-US"/>
              </w:rPr>
              <w:t>9</w:t>
            </w:r>
          </w:p>
        </w:tc>
      </w:tr>
      <w:tr w:rsidR="00253E39" w:rsidRPr="00350F4B" w:rsidTr="00C377A4">
        <w:trPr>
          <w:trHeight w:val="287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  <w:r w:rsidRPr="00350F4B">
              <w:t>2.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272C7E" w:rsidRDefault="00253E39" w:rsidP="00C377A4">
            <w:r w:rsidRPr="00272C7E">
              <w:t>Шеф-повар, повар, постоянно работающий у плиты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</w:p>
          <w:p w:rsidR="00253E39" w:rsidRPr="00350F4B" w:rsidRDefault="00E158DF" w:rsidP="00C377A4">
            <w:pPr>
              <w:jc w:val="center"/>
            </w:pPr>
            <w:r>
              <w:t>3-7</w:t>
            </w:r>
          </w:p>
          <w:p w:rsidR="00253E39" w:rsidRPr="00350F4B" w:rsidRDefault="00253E39" w:rsidP="00C377A4">
            <w:pPr>
              <w:jc w:val="center"/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39" w:rsidRPr="00350F4B" w:rsidRDefault="00253E39" w:rsidP="00C377A4">
            <w:pPr>
              <w:jc w:val="center"/>
              <w:rPr>
                <w:lang w:val="en-US"/>
              </w:rPr>
            </w:pPr>
          </w:p>
          <w:p w:rsidR="00253E39" w:rsidRPr="00350F4B" w:rsidRDefault="00253E39" w:rsidP="00C377A4">
            <w:pPr>
              <w:jc w:val="center"/>
              <w:rPr>
                <w:lang w:val="en-US"/>
              </w:rPr>
            </w:pPr>
            <w:r w:rsidRPr="00350F4B">
              <w:rPr>
                <w:lang w:val="en-US"/>
              </w:rPr>
              <w:t>-</w:t>
            </w:r>
          </w:p>
        </w:tc>
      </w:tr>
      <w:tr w:rsidR="00253E39" w:rsidRPr="00350F4B" w:rsidTr="00C377A4">
        <w:trPr>
          <w:trHeight w:val="287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  <w:r w:rsidRPr="00350F4B">
              <w:t xml:space="preserve">3. 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272C7E" w:rsidRDefault="00253E39" w:rsidP="00C377A4">
            <w:pPr>
              <w:rPr>
                <w:color w:val="FF0000"/>
              </w:rPr>
            </w:pPr>
            <w:r w:rsidRPr="00272C7E">
              <w:t xml:space="preserve"> Машинист по стирке и ремонту одежды (ручная стирка)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</w:p>
          <w:p w:rsidR="00253E39" w:rsidRPr="00350F4B" w:rsidRDefault="00E158DF" w:rsidP="00C377A4">
            <w:pPr>
              <w:jc w:val="center"/>
            </w:pPr>
            <w:r>
              <w:t>3-7</w:t>
            </w:r>
          </w:p>
          <w:p w:rsidR="00253E39" w:rsidRPr="00350F4B" w:rsidRDefault="00253E39" w:rsidP="00C377A4">
            <w:pPr>
              <w:jc w:val="center"/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39" w:rsidRPr="00350F4B" w:rsidRDefault="00253E39" w:rsidP="00C377A4">
            <w:pPr>
              <w:jc w:val="center"/>
              <w:rPr>
                <w:lang w:val="en-US"/>
              </w:rPr>
            </w:pPr>
          </w:p>
          <w:p w:rsidR="00253E39" w:rsidRPr="00350F4B" w:rsidRDefault="00253E39" w:rsidP="00C377A4">
            <w:pPr>
              <w:jc w:val="center"/>
              <w:rPr>
                <w:lang w:val="en-US"/>
              </w:rPr>
            </w:pPr>
            <w:r w:rsidRPr="00350F4B">
              <w:rPr>
                <w:lang w:val="en-US"/>
              </w:rPr>
              <w:t>-</w:t>
            </w:r>
          </w:p>
        </w:tc>
      </w:tr>
      <w:tr w:rsidR="00253E39" w:rsidRPr="00350F4B" w:rsidTr="00C377A4">
        <w:trPr>
          <w:trHeight w:val="287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  <w:r w:rsidRPr="00350F4B">
              <w:t>4.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272C7E" w:rsidRDefault="00253E39" w:rsidP="00C377A4">
            <w:r w:rsidRPr="00272C7E">
              <w:t>Уборщик служебных помещений, занятый уборкой общественных уборных и санузлов.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39" w:rsidRPr="00350F4B" w:rsidRDefault="00253E39" w:rsidP="00C377A4">
            <w:pPr>
              <w:jc w:val="center"/>
            </w:pPr>
          </w:p>
          <w:p w:rsidR="00253E39" w:rsidRPr="00350F4B" w:rsidRDefault="00E158DF" w:rsidP="00C377A4">
            <w:pPr>
              <w:jc w:val="center"/>
            </w:pPr>
            <w:r>
              <w:t>3-7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39" w:rsidRPr="00350F4B" w:rsidRDefault="00253E39" w:rsidP="00C377A4">
            <w:pPr>
              <w:jc w:val="center"/>
              <w:rPr>
                <w:lang w:val="en-US"/>
              </w:rPr>
            </w:pPr>
          </w:p>
          <w:p w:rsidR="00253E39" w:rsidRPr="00350F4B" w:rsidRDefault="00253E39" w:rsidP="00C377A4">
            <w:pPr>
              <w:jc w:val="center"/>
              <w:rPr>
                <w:lang w:val="en-US"/>
              </w:rPr>
            </w:pPr>
            <w:r w:rsidRPr="00350F4B">
              <w:rPr>
                <w:lang w:val="en-US"/>
              </w:rPr>
              <w:t>-</w:t>
            </w:r>
          </w:p>
        </w:tc>
      </w:tr>
    </w:tbl>
    <w:p w:rsidR="00253E39" w:rsidRPr="00350F4B" w:rsidRDefault="00253E39" w:rsidP="00253E39">
      <w:pPr>
        <w:spacing w:line="276" w:lineRule="auto"/>
        <w:jc w:val="center"/>
        <w:rPr>
          <w:rFonts w:eastAsia="Calibri"/>
          <w:b/>
          <w:spacing w:val="2"/>
          <w:lang w:eastAsia="en-US"/>
        </w:rPr>
      </w:pPr>
      <w:r w:rsidRPr="00350F4B">
        <w:rPr>
          <w:b/>
          <w:lang w:val="en-US"/>
        </w:rPr>
        <w:t>III</w:t>
      </w:r>
      <w:r w:rsidRPr="00350F4B">
        <w:rPr>
          <w:b/>
        </w:rPr>
        <w:t xml:space="preserve">. </w:t>
      </w:r>
      <w:r w:rsidRPr="00350F4B">
        <w:rPr>
          <w:rFonts w:eastAsia="Calibri"/>
          <w:b/>
          <w:spacing w:val="2"/>
          <w:lang w:eastAsia="en-US"/>
        </w:rPr>
        <w:t>Правила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 Республики Татарстан</w:t>
      </w:r>
    </w:p>
    <w:p w:rsidR="00253E39" w:rsidRPr="00350F4B" w:rsidRDefault="00253E39" w:rsidP="00253E39">
      <w:pPr>
        <w:shd w:val="clear" w:color="auto" w:fill="FFFFFF"/>
        <w:ind w:firstLine="567"/>
        <w:jc w:val="center"/>
        <w:textAlignment w:val="baseline"/>
        <w:outlineLvl w:val="1"/>
        <w:rPr>
          <w:rFonts w:eastAsia="Calibri"/>
          <w:b/>
          <w:spacing w:val="2"/>
          <w:sz w:val="18"/>
          <w:szCs w:val="18"/>
          <w:lang w:eastAsia="en-US"/>
        </w:rPr>
      </w:pPr>
      <w:r w:rsidRPr="00350F4B">
        <w:rPr>
          <w:rFonts w:eastAsia="Calibri"/>
          <w:b/>
          <w:spacing w:val="2"/>
          <w:sz w:val="18"/>
          <w:szCs w:val="18"/>
          <w:lang w:eastAsia="en-US"/>
        </w:rPr>
        <w:t xml:space="preserve">(утв. постановлением </w:t>
      </w:r>
      <w:proofErr w:type="gramStart"/>
      <w:r w:rsidRPr="00350F4B">
        <w:rPr>
          <w:rFonts w:eastAsia="Calibri"/>
          <w:b/>
          <w:spacing w:val="2"/>
          <w:sz w:val="18"/>
          <w:szCs w:val="18"/>
          <w:lang w:eastAsia="en-US"/>
        </w:rPr>
        <w:t>КМ</w:t>
      </w:r>
      <w:proofErr w:type="gramEnd"/>
      <w:r w:rsidRPr="00350F4B">
        <w:rPr>
          <w:rFonts w:eastAsia="Calibri"/>
          <w:b/>
          <w:spacing w:val="2"/>
          <w:sz w:val="18"/>
          <w:szCs w:val="18"/>
          <w:lang w:eastAsia="en-US"/>
        </w:rPr>
        <w:t xml:space="preserve"> РТ от 26 мая 2003 г. N 280)</w:t>
      </w:r>
    </w:p>
    <w:p w:rsidR="00253E39" w:rsidRPr="00350F4B" w:rsidRDefault="00253E39" w:rsidP="00253E39">
      <w:pPr>
        <w:shd w:val="clear" w:color="auto" w:fill="FFFFFF"/>
        <w:tabs>
          <w:tab w:val="left" w:pos="851"/>
        </w:tabs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 xml:space="preserve">3.1. 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отдельным работникам организаций, финансируемых за счет средств бюджета Республики Татарстан, если эти работники при необходимости эпизодически привлекаются по распоряжению работодателя к выполнению своих трудовых функций за </w:t>
      </w:r>
      <w:proofErr w:type="gramStart"/>
      <w:r w:rsidRPr="00350F4B">
        <w:rPr>
          <w:rFonts w:eastAsia="Calibri"/>
          <w:spacing w:val="2"/>
          <w:lang w:eastAsia="en-US"/>
        </w:rPr>
        <w:t>пределами</w:t>
      </w:r>
      <w:proofErr w:type="gramEnd"/>
      <w:r w:rsidRPr="00350F4B">
        <w:rPr>
          <w:rFonts w:eastAsia="Calibri"/>
          <w:spacing w:val="2"/>
          <w:lang w:eastAsia="en-US"/>
        </w:rPr>
        <w:t xml:space="preserve"> установленной для них продолжительности рабочего времени.</w:t>
      </w:r>
    </w:p>
    <w:p w:rsidR="00253E39" w:rsidRPr="00350F4B" w:rsidRDefault="00253E39" w:rsidP="00253E39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3.2. Перечень должностей работников с ненормированным рабочим днем устанавливается коллективным договором, соглашениями или локальным нормативным правовым актом, принимаемым с учетом мнения представительного органа работников. </w:t>
      </w:r>
    </w:p>
    <w:p w:rsidR="00253E39" w:rsidRPr="00350F4B" w:rsidRDefault="00253E39" w:rsidP="00253E39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proofErr w:type="gramStart"/>
      <w:r w:rsidRPr="00350F4B">
        <w:rPr>
          <w:rFonts w:eastAsia="Calibri"/>
          <w:spacing w:val="2"/>
          <w:lang w:eastAsia="en-US"/>
        </w:rPr>
        <w:lastRenderedPageBreak/>
        <w:t>В перечень должностей работников с ненормированным рабочим днем включается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</w:t>
      </w:r>
      <w:proofErr w:type="gramEnd"/>
    </w:p>
    <w:p w:rsidR="00253E39" w:rsidRPr="00350F4B" w:rsidRDefault="00253E39" w:rsidP="00253E39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3.3. Продолжительность дополнительного отпуска, предоставляемого работникам с ненормированным рабочи</w:t>
      </w:r>
      <w:r w:rsidR="00E158DF">
        <w:rPr>
          <w:rFonts w:eastAsia="Calibri"/>
          <w:spacing w:val="2"/>
          <w:lang w:eastAsia="en-US"/>
        </w:rPr>
        <w:t xml:space="preserve">м днем, не может быть менее 3-х </w:t>
      </w:r>
      <w:r w:rsidRPr="00350F4B">
        <w:rPr>
          <w:rFonts w:eastAsia="Calibri"/>
          <w:spacing w:val="2"/>
          <w:lang w:eastAsia="en-US"/>
        </w:rPr>
        <w:t xml:space="preserve"> календарных дней.</w:t>
      </w:r>
    </w:p>
    <w:p w:rsidR="00253E39" w:rsidRPr="00350F4B" w:rsidRDefault="00253E39" w:rsidP="00253E39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:rsidR="00253E39" w:rsidRPr="00350F4B" w:rsidRDefault="00253E39" w:rsidP="00253E39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Работодатель ведет учет времени, фактически отработанного каждым работником в условиях ненормированного рабочего дня.</w:t>
      </w:r>
    </w:p>
    <w:p w:rsidR="00253E39" w:rsidRPr="00350F4B" w:rsidRDefault="00253E39" w:rsidP="00253E39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3.4. Право на дополнительный отпуск возникает у работника независимо от продолжительности работы в условиях ненормированного рабочего дня. </w:t>
      </w:r>
    </w:p>
    <w:p w:rsidR="00253E39" w:rsidRPr="00350F4B" w:rsidRDefault="00253E39" w:rsidP="00253E39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 xml:space="preserve">3.5. </w:t>
      </w:r>
      <w:proofErr w:type="gramStart"/>
      <w:r w:rsidRPr="00350F4B">
        <w:rPr>
          <w:rFonts w:eastAsia="Calibri"/>
          <w:spacing w:val="2"/>
          <w:lang w:eastAsia="en-US"/>
        </w:rPr>
        <w:t>Дополнительный отпуск, предоставляемый работникам с ненормированным рабочим днем,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  <w:proofErr w:type="gramEnd"/>
    </w:p>
    <w:p w:rsidR="00253E39" w:rsidRPr="00350F4B" w:rsidRDefault="00253E39" w:rsidP="00253E39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Нерабочие праздничные дни, приходящиеся на период дополнительного отпуска, в число календарных дней отпуска не включаются.</w:t>
      </w:r>
    </w:p>
    <w:p w:rsidR="00253E39" w:rsidRPr="00350F4B" w:rsidRDefault="00253E39" w:rsidP="00253E39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3.6.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253E39" w:rsidRPr="00350F4B" w:rsidRDefault="00253E39" w:rsidP="00253E39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3.7. 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253E39" w:rsidRPr="00350F4B" w:rsidRDefault="00253E39" w:rsidP="00253E39">
      <w:pPr>
        <w:ind w:firstLine="426"/>
        <w:jc w:val="both"/>
        <w:rPr>
          <w:b/>
        </w:rPr>
      </w:pPr>
      <w:r w:rsidRPr="00350F4B">
        <w:rPr>
          <w:rFonts w:eastAsia="Calibri"/>
          <w:spacing w:val="2"/>
          <w:lang w:eastAsia="en-US"/>
        </w:rPr>
        <w:t>3.8.</w:t>
      </w:r>
      <w:r w:rsidRPr="00350F4B">
        <w:t xml:space="preserve"> В учреждении установлен следующий </w:t>
      </w:r>
      <w:r w:rsidRPr="00350F4B">
        <w:rPr>
          <w:b/>
        </w:rPr>
        <w:t>перечень должностей работников с ненормированным рабочим днем и имеющим право на дополнительный отпуск не менее 3-х рабочих дней:</w:t>
      </w:r>
    </w:p>
    <w:p w:rsidR="00253E39" w:rsidRPr="00350F4B" w:rsidRDefault="00253E39" w:rsidP="00253E39">
      <w:pPr>
        <w:numPr>
          <w:ilvl w:val="0"/>
          <w:numId w:val="3"/>
        </w:numPr>
        <w:spacing w:after="200" w:line="276" w:lineRule="auto"/>
        <w:ind w:left="0" w:firstLine="426"/>
        <w:contextualSpacing/>
        <w:jc w:val="both"/>
        <w:rPr>
          <w:b/>
          <w:i/>
        </w:rPr>
      </w:pPr>
      <w:r w:rsidRPr="00350F4B">
        <w:rPr>
          <w:b/>
          <w:i/>
        </w:rPr>
        <w:t xml:space="preserve">заместитель заведующего по хозяйственной работе;  </w:t>
      </w:r>
    </w:p>
    <w:p w:rsidR="00253E39" w:rsidRPr="00350F4B" w:rsidRDefault="00253E39" w:rsidP="00253E39">
      <w:pPr>
        <w:numPr>
          <w:ilvl w:val="0"/>
          <w:numId w:val="3"/>
        </w:numPr>
        <w:spacing w:after="200" w:line="276" w:lineRule="auto"/>
        <w:ind w:left="0" w:firstLine="426"/>
        <w:contextualSpacing/>
        <w:jc w:val="both"/>
        <w:rPr>
          <w:b/>
          <w:i/>
        </w:rPr>
      </w:pPr>
      <w:r w:rsidRPr="00350F4B">
        <w:rPr>
          <w:b/>
          <w:i/>
        </w:rPr>
        <w:t xml:space="preserve">секретарь;  </w:t>
      </w:r>
    </w:p>
    <w:p w:rsidR="00253E39" w:rsidRPr="00350F4B" w:rsidRDefault="00253E39" w:rsidP="00253E39">
      <w:pPr>
        <w:numPr>
          <w:ilvl w:val="0"/>
          <w:numId w:val="3"/>
        </w:numPr>
        <w:spacing w:after="200" w:line="276" w:lineRule="auto"/>
        <w:ind w:left="0" w:firstLine="426"/>
        <w:contextualSpacing/>
        <w:jc w:val="both"/>
        <w:rPr>
          <w:b/>
          <w:i/>
        </w:rPr>
      </w:pPr>
      <w:r w:rsidRPr="00350F4B">
        <w:rPr>
          <w:b/>
          <w:i/>
        </w:rPr>
        <w:t xml:space="preserve"> кладовщик;</w:t>
      </w:r>
    </w:p>
    <w:p w:rsidR="00253E39" w:rsidRPr="00B15712" w:rsidRDefault="00253E39" w:rsidP="00B15712">
      <w:pPr>
        <w:numPr>
          <w:ilvl w:val="0"/>
          <w:numId w:val="3"/>
        </w:numPr>
        <w:spacing w:after="200" w:line="276" w:lineRule="auto"/>
        <w:ind w:left="0" w:firstLine="426"/>
        <w:contextualSpacing/>
        <w:jc w:val="both"/>
        <w:rPr>
          <w:b/>
          <w:i/>
        </w:rPr>
      </w:pPr>
      <w:r w:rsidRPr="00D5154B">
        <w:rPr>
          <w:b/>
          <w:i/>
        </w:rPr>
        <w:t>рабочий по комплексному обслуживанию и ремонту зданий</w:t>
      </w:r>
    </w:p>
    <w:p w:rsidR="00253E39" w:rsidRPr="00350F4B" w:rsidRDefault="00253E39" w:rsidP="00253E39">
      <w:pPr>
        <w:ind w:firstLine="567"/>
        <w:jc w:val="center"/>
        <w:rPr>
          <w:rFonts w:eastAsia="Calibri"/>
          <w:b/>
          <w:lang w:eastAsia="en-US"/>
        </w:rPr>
      </w:pPr>
      <w:r w:rsidRPr="00350F4B">
        <w:rPr>
          <w:rFonts w:eastAsia="Calibri"/>
          <w:b/>
          <w:lang w:eastAsia="en-US"/>
        </w:rPr>
        <w:t xml:space="preserve">ЖУРНАЛ учета рабочего времени, </w:t>
      </w:r>
    </w:p>
    <w:p w:rsidR="00253E39" w:rsidRPr="00350F4B" w:rsidRDefault="00253E39" w:rsidP="00253E39">
      <w:pPr>
        <w:ind w:firstLine="567"/>
        <w:jc w:val="center"/>
        <w:rPr>
          <w:rFonts w:eastAsia="Calibri"/>
          <w:b/>
          <w:lang w:eastAsia="en-US"/>
        </w:rPr>
      </w:pPr>
      <w:r w:rsidRPr="00350F4B">
        <w:rPr>
          <w:rFonts w:eastAsia="Calibri"/>
          <w:b/>
          <w:lang w:eastAsia="en-US"/>
        </w:rPr>
        <w:t>отработанного работниками в режиме ненормированного рабочего дня</w:t>
      </w: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1701"/>
        <w:gridCol w:w="1276"/>
        <w:gridCol w:w="1843"/>
        <w:gridCol w:w="1417"/>
        <w:gridCol w:w="1418"/>
        <w:gridCol w:w="2046"/>
      </w:tblGrid>
      <w:tr w:rsidR="00253E39" w:rsidRPr="00350F4B" w:rsidTr="00C377A4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9" w:rsidRPr="00350F4B" w:rsidRDefault="00253E39" w:rsidP="00C377A4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п</w:t>
            </w:r>
            <w:proofErr w:type="gramEnd"/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9" w:rsidRPr="00350F4B" w:rsidRDefault="00253E39" w:rsidP="00C377A4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Фамилия, инициалы, должность (специальность, профессия), структурное подразделение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9" w:rsidRPr="00350F4B" w:rsidRDefault="00253E39" w:rsidP="00C377A4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Табельный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9" w:rsidRPr="00350F4B" w:rsidRDefault="00253E39" w:rsidP="00C377A4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 xml:space="preserve">Поручение работодателя (причина привлечения к работе в режиме ненормированного </w:t>
            </w:r>
            <w:proofErr w:type="gramEnd"/>
          </w:p>
          <w:p w:rsidR="00253E39" w:rsidRPr="00350F4B" w:rsidRDefault="00253E39" w:rsidP="00C377A4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рабочего дня)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9" w:rsidRPr="00350F4B" w:rsidRDefault="00253E39" w:rsidP="00C377A4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Дата привлечения к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9" w:rsidRPr="00350F4B" w:rsidRDefault="00253E39" w:rsidP="00C377A4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Время привлечения к работе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E39" w:rsidRPr="00350F4B" w:rsidRDefault="00253E39" w:rsidP="00C377A4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Общая продолжительность отработанного в рабочий день времени</w:t>
            </w:r>
          </w:p>
        </w:tc>
      </w:tr>
    </w:tbl>
    <w:p w:rsidR="00253E39" w:rsidRDefault="00253E39" w:rsidP="00253E39">
      <w:pPr>
        <w:ind w:firstLine="567"/>
        <w:jc w:val="both"/>
      </w:pPr>
    </w:p>
    <w:p w:rsidR="00253E39" w:rsidRPr="00350F4B" w:rsidRDefault="00253E39" w:rsidP="00253E39">
      <w:pPr>
        <w:ind w:firstLine="567"/>
        <w:jc w:val="both"/>
        <w:rPr>
          <w:b/>
        </w:rPr>
      </w:pPr>
      <w:r w:rsidRPr="00350F4B">
        <w:t xml:space="preserve"> </w:t>
      </w:r>
      <w:r w:rsidRPr="00350F4B">
        <w:rPr>
          <w:b/>
          <w:lang w:val="en-US"/>
        </w:rPr>
        <w:t>VI</w:t>
      </w:r>
      <w:r w:rsidRPr="00350F4B">
        <w:rPr>
          <w:b/>
        </w:rPr>
        <w:t>. Порядок предоставления ежегодных дополнительных оплачиваемых отпусков в целях социальной защиты работников</w:t>
      </w:r>
    </w:p>
    <w:p w:rsidR="00253E39" w:rsidRPr="00350F4B" w:rsidRDefault="00253E39" w:rsidP="00253E39">
      <w:pPr>
        <w:ind w:firstLine="426"/>
        <w:jc w:val="both"/>
      </w:pPr>
      <w:r w:rsidRPr="00350F4B">
        <w:t xml:space="preserve">4.1. В соответствии с п.9.1.3. Соглашения между Управлением </w:t>
      </w:r>
      <w:proofErr w:type="gramStart"/>
      <w:r w:rsidRPr="00350F4B">
        <w:t>образования Исполнительного комитета муниципального образования города Казани</w:t>
      </w:r>
      <w:proofErr w:type="gramEnd"/>
      <w:r w:rsidRPr="00350F4B">
        <w:t xml:space="preserve"> и Татарским республиканским комитетом профсоюза работников народного образования и науки на 2021-2023годы, ст. 116 ТК РФ работникам</w:t>
      </w:r>
      <w:r w:rsidRPr="00350F4B">
        <w:rPr>
          <w:color w:val="FF0000"/>
        </w:rPr>
        <w:t xml:space="preserve"> </w:t>
      </w:r>
      <w:r w:rsidRPr="00350F4B">
        <w:t xml:space="preserve">учреждения, проработавшим в течение учебного года без листа нетрудоспособности, предоставляется дополнительный оплачиваемый отпуск в количестве 3-х </w:t>
      </w:r>
      <w:r w:rsidRPr="00350F4B">
        <w:rPr>
          <w:b/>
        </w:rPr>
        <w:t>календарных</w:t>
      </w:r>
      <w:r w:rsidRPr="00350F4B">
        <w:t xml:space="preserve"> дней.                                                                                                                                                                 </w:t>
      </w:r>
    </w:p>
    <w:p w:rsidR="00253E39" w:rsidRPr="00350F4B" w:rsidRDefault="00253E39" w:rsidP="00253E39">
      <w:pPr>
        <w:ind w:firstLine="426"/>
        <w:jc w:val="both"/>
      </w:pPr>
      <w:r w:rsidRPr="00350F4B">
        <w:t xml:space="preserve">4.2. Право на дополнительный отпуск возникает у работника, проработавшего </w:t>
      </w:r>
      <w:r w:rsidRPr="00C31BDF">
        <w:rPr>
          <w:b/>
        </w:rPr>
        <w:t>в</w:t>
      </w:r>
      <w:r>
        <w:t xml:space="preserve"> </w:t>
      </w:r>
      <w:r>
        <w:rPr>
          <w:b/>
        </w:rPr>
        <w:t>течение</w:t>
      </w:r>
      <w:r w:rsidRPr="00350F4B">
        <w:rPr>
          <w:b/>
        </w:rPr>
        <w:t xml:space="preserve"> года без листа нетрудоспособности</w:t>
      </w:r>
      <w:r w:rsidRPr="00350F4B">
        <w:t>.</w:t>
      </w:r>
    </w:p>
    <w:p w:rsidR="00253E39" w:rsidRPr="00350F4B" w:rsidRDefault="00253E39" w:rsidP="00253E39">
      <w:pPr>
        <w:ind w:firstLine="426"/>
        <w:jc w:val="both"/>
      </w:pPr>
      <w:r w:rsidRPr="00350F4B">
        <w:lastRenderedPageBreak/>
        <w:t>4.3. Дополнительный отпуск, предоставляемый раб</w:t>
      </w:r>
      <w:r w:rsidR="00804C93">
        <w:t>отникам, проработавшим в течение</w:t>
      </w:r>
      <w:r w:rsidRPr="00350F4B">
        <w:t xml:space="preserve"> учебного года без листа нетрудоспособности,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253E39" w:rsidRDefault="00253E39" w:rsidP="00253E39">
      <w:pPr>
        <w:ind w:firstLine="426"/>
        <w:jc w:val="both"/>
      </w:pPr>
      <w:r w:rsidRPr="00350F4B"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EE459B" w:rsidRPr="00EE459B" w:rsidRDefault="00EE459B" w:rsidP="00EE459B">
      <w:pPr>
        <w:ind w:firstLine="567"/>
        <w:jc w:val="both"/>
      </w:pPr>
      <w:r>
        <w:t>4.4.</w:t>
      </w:r>
      <w:r w:rsidR="00804C93">
        <w:t xml:space="preserve"> </w:t>
      </w:r>
      <w:r w:rsidRPr="00EE459B">
        <w:t xml:space="preserve">Работникам, имеющим трёх и более детей в возрасте до восемнадцати лет, ежегодный оплачиваемый отпуск предоставлять по их желанию в удобное для них время до достижения младшим из детей четырнадцати лет (ст.262.2.ТК РФ). </w:t>
      </w:r>
    </w:p>
    <w:p w:rsidR="00EE459B" w:rsidRPr="00EE459B" w:rsidRDefault="00804C93" w:rsidP="00253E39">
      <w:pPr>
        <w:ind w:firstLine="426"/>
        <w:jc w:val="both"/>
      </w:pPr>
      <w:r>
        <w:t>4.5. Одному из родителей (опеку</w:t>
      </w:r>
      <w:r w:rsidR="00B46152">
        <w:t xml:space="preserve">ну, </w:t>
      </w:r>
      <w:r>
        <w:t>попечителю) для ухода за детьми-инвалидами по его письменному заявлению могут предоставляться 4 дополнительных</w:t>
      </w:r>
      <w:r w:rsidR="00B46152">
        <w:t xml:space="preserve"> оплачиваемых выходных </w:t>
      </w:r>
      <w:r>
        <w:t xml:space="preserve"> дня</w:t>
      </w:r>
      <w:r w:rsidR="00B46152">
        <w:t xml:space="preserve"> в месяц, которые могут быть  использованы одним из указанных лиц либо разделены между собой по усмотрению. Оплата каждого дополнительного выходного дня производится в размере и порядке, установленным федеральным законодательством.</w:t>
      </w:r>
      <w:r>
        <w:t xml:space="preserve"> </w:t>
      </w:r>
    </w:p>
    <w:p w:rsidR="00253E39" w:rsidRPr="00350F4B" w:rsidRDefault="00E158DF" w:rsidP="00253E39">
      <w:pPr>
        <w:tabs>
          <w:tab w:val="left" w:pos="851"/>
        </w:tabs>
        <w:ind w:firstLine="426"/>
        <w:jc w:val="both"/>
      </w:pPr>
      <w:r>
        <w:t>4.6</w:t>
      </w:r>
      <w:r w:rsidR="00253E39" w:rsidRPr="00350F4B">
        <w:t>. На основании коллективного догово</w:t>
      </w:r>
      <w:r w:rsidR="00253E39">
        <w:t>ра образовательной организации</w:t>
      </w:r>
      <w:r w:rsidR="00253E39" w:rsidRPr="00350F4B">
        <w:t xml:space="preserve"> не освобожденному председателю первичной проф</w:t>
      </w:r>
      <w:r w:rsidR="00253E39">
        <w:t>союзной организации учреждения</w:t>
      </w:r>
      <w:r w:rsidR="00253E39" w:rsidRPr="00350F4B">
        <w:t xml:space="preserve"> предоставля</w:t>
      </w:r>
      <w:r w:rsidR="00253E39">
        <w:t>ется</w:t>
      </w:r>
      <w:r w:rsidR="00253E39" w:rsidRPr="00350F4B">
        <w:t xml:space="preserve"> дополнительный оплачиваемый отпуск в количестве </w:t>
      </w:r>
      <w:r>
        <w:rPr>
          <w:b/>
        </w:rPr>
        <w:t xml:space="preserve">от 3 до 7 </w:t>
      </w:r>
      <w:r w:rsidR="00253E39" w:rsidRPr="00350F4B">
        <w:t xml:space="preserve"> календарных</w:t>
      </w:r>
      <w:r w:rsidR="00253E39">
        <w:t xml:space="preserve"> дней, заместителю председателя </w:t>
      </w:r>
      <w:r>
        <w:t xml:space="preserve">до </w:t>
      </w:r>
      <w:r w:rsidR="00253E39" w:rsidRPr="00350F4B">
        <w:rPr>
          <w:b/>
        </w:rPr>
        <w:t>3</w:t>
      </w:r>
      <w:r>
        <w:rPr>
          <w:b/>
        </w:rPr>
        <w:t>-х</w:t>
      </w:r>
      <w:r w:rsidR="00253E39">
        <w:t xml:space="preserve"> календарных дней, уполномоченному по охране труда </w:t>
      </w:r>
      <w:r>
        <w:t xml:space="preserve">до </w:t>
      </w:r>
      <w:r w:rsidR="00253E39">
        <w:rPr>
          <w:b/>
        </w:rPr>
        <w:t>3</w:t>
      </w:r>
      <w:r>
        <w:t xml:space="preserve">-х </w:t>
      </w:r>
      <w:r w:rsidR="00253E39">
        <w:t>календарных дней.</w:t>
      </w:r>
    </w:p>
    <w:p w:rsidR="00253E39" w:rsidRPr="00350F4B" w:rsidRDefault="00253E39" w:rsidP="00E158DF">
      <w:pPr>
        <w:jc w:val="both"/>
      </w:pPr>
      <w:r w:rsidRPr="00350F4B">
        <w:t>Право на дополнительный оплачиваемый отпуск возникает у не освобожденного председателя проф</w:t>
      </w:r>
      <w:r>
        <w:t>союзной организации</w:t>
      </w:r>
      <w:r w:rsidRPr="00350F4B">
        <w:t xml:space="preserve">, проработавшего функции председателя первичной профсоюзной организации не </w:t>
      </w:r>
      <w:proofErr w:type="gramStart"/>
      <w:r w:rsidRPr="00350F4B">
        <w:t>менее календарного</w:t>
      </w:r>
      <w:proofErr w:type="gramEnd"/>
      <w:r w:rsidRPr="00350F4B">
        <w:t xml:space="preserve"> года.</w:t>
      </w:r>
    </w:p>
    <w:p w:rsidR="00253E39" w:rsidRPr="00350F4B" w:rsidRDefault="00253E39" w:rsidP="00E158DF">
      <w:pPr>
        <w:jc w:val="both"/>
      </w:pPr>
      <w:r w:rsidRPr="00350F4B">
        <w:t>Дополнительный отпуск, предоставляемый не освобожденному председателю проф</w:t>
      </w:r>
      <w:r>
        <w:t>союзной организации, заместителю председателя и уполномоченному по охране труда</w:t>
      </w:r>
      <w:r w:rsidRPr="00350F4B">
        <w:t xml:space="preserve">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253E39" w:rsidRPr="00350F4B" w:rsidRDefault="00253E39" w:rsidP="00253E39">
      <w:pPr>
        <w:ind w:firstLine="426"/>
        <w:jc w:val="both"/>
      </w:pPr>
      <w:r w:rsidRPr="00350F4B"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253E39" w:rsidRDefault="00253E39" w:rsidP="00253E39">
      <w:pPr>
        <w:ind w:firstLine="426"/>
        <w:jc w:val="both"/>
      </w:pPr>
      <w:r w:rsidRPr="00350F4B">
        <w:t>Оплата дополнительного отпуска, предоставляемого не освобожденному председателю проф</w:t>
      </w:r>
      <w:r>
        <w:t>союзной организации,</w:t>
      </w:r>
      <w:r w:rsidRPr="00CC75B5">
        <w:t xml:space="preserve"> </w:t>
      </w:r>
      <w:r>
        <w:t>заместителю председателя и уполномоченному по охране труда</w:t>
      </w:r>
      <w:r w:rsidRPr="00350F4B">
        <w:t xml:space="preserve"> производится в пределах фонда оплаты труда учреждения.</w:t>
      </w:r>
    </w:p>
    <w:p w:rsidR="00253E39" w:rsidRDefault="00253E39" w:rsidP="00E158DF">
      <w:pPr>
        <w:ind w:firstLine="567"/>
        <w:jc w:val="both"/>
        <w:rPr>
          <w:spacing w:val="-6"/>
        </w:rPr>
      </w:pPr>
      <w:r>
        <w:t xml:space="preserve">4.7. </w:t>
      </w:r>
      <w:proofErr w:type="gramStart"/>
      <w:r w:rsidR="00E158DF" w:rsidRPr="00B15712">
        <w:t xml:space="preserve">Каждому работнику </w:t>
      </w:r>
      <w:r w:rsidR="00E158DF" w:rsidRPr="00B15712">
        <w:rPr>
          <w:spacing w:val="-6"/>
        </w:rPr>
        <w:t>предоставляется 2 оплачиваемых дополнительных дня отдыха, проходящему вакцинацию против новой короновирусной инфекции в особых условиях эпидобстановки, необходимо предоставление работника заявление об освобождения от работы не менее чем за 3 дня до даты вакцинации.</w:t>
      </w:r>
      <w:proofErr w:type="gramEnd"/>
      <w:r w:rsidR="00E158DF" w:rsidRPr="00B15712">
        <w:rPr>
          <w:spacing w:val="-6"/>
        </w:rPr>
        <w:t xml:space="preserve"> Предусмотреть 1 день отдыха в день вакцинации, 2 день – следующий за днем вакцинации</w:t>
      </w:r>
      <w:r w:rsidR="00E158DF" w:rsidRPr="00B15712">
        <w:rPr>
          <w:spacing w:val="-6"/>
          <w:sz w:val="22"/>
          <w:szCs w:val="22"/>
        </w:rPr>
        <w:t xml:space="preserve">. </w:t>
      </w:r>
      <w:r w:rsidR="00E158DF" w:rsidRPr="00B15712">
        <w:rPr>
          <w:sz w:val="22"/>
          <w:szCs w:val="22"/>
        </w:rPr>
        <w:t>Основание</w:t>
      </w:r>
      <w:r w:rsidR="00E158DF" w:rsidRPr="00E158DF">
        <w:rPr>
          <w:sz w:val="22"/>
          <w:szCs w:val="22"/>
        </w:rPr>
        <w:t xml:space="preserve">: </w:t>
      </w:r>
      <w:proofErr w:type="gramStart"/>
      <w:r w:rsidR="00E158DF" w:rsidRPr="00E158DF">
        <w:rPr>
          <w:sz w:val="22"/>
          <w:szCs w:val="22"/>
        </w:rPr>
        <w:t>Письмо Российской трехсторонней комиссии по регулированию социально – трудовых отношений от 29 октября 2021 г. №П24-77442РТК).</w:t>
      </w:r>
      <w:proofErr w:type="gramEnd"/>
      <w:r w:rsidR="00E158DF" w:rsidRPr="00E158DF">
        <w:rPr>
          <w:spacing w:val="-6"/>
          <w:sz w:val="22"/>
          <w:szCs w:val="22"/>
        </w:rPr>
        <w:t xml:space="preserve"> Присоединение к</w:t>
      </w:r>
      <w:r w:rsidR="00E158DF" w:rsidRPr="00E158DF">
        <w:rPr>
          <w:spacing w:val="-6"/>
        </w:rPr>
        <w:t xml:space="preserve"> ежегодному отпуску работника, проходящему вакцинацию против новой короновирусной инфекции в особых условиях эпидобстановки,  двух оплачиваемых дополнительных  рабочих дней  не допускается.</w:t>
      </w:r>
    </w:p>
    <w:p w:rsidR="00804C93" w:rsidRPr="00804C93" w:rsidRDefault="00804C93" w:rsidP="00804C93">
      <w:pPr>
        <w:ind w:firstLine="567"/>
        <w:jc w:val="both"/>
      </w:pPr>
      <w:r>
        <w:rPr>
          <w:spacing w:val="-6"/>
        </w:rPr>
        <w:t xml:space="preserve">4.8. </w:t>
      </w:r>
      <w:r w:rsidRPr="00804C93">
        <w:t>В соответствии с ТК РФ-185.1 и Приказом МЗ РФ №124н от 13.03.2019г «Об утверждении порядка проведения профилактических медицинских осмотров и диспансеризации определенных групп населения» предоставлять освобождение  от работы в дни проведения диспансеризации следующим категориям граждан:</w:t>
      </w:r>
    </w:p>
    <w:p w:rsidR="00804C93" w:rsidRPr="00804C93" w:rsidRDefault="00804C93" w:rsidP="00804C93">
      <w:pPr>
        <w:ind w:firstLine="567"/>
        <w:jc w:val="both"/>
      </w:pPr>
      <w:r w:rsidRPr="00804C93">
        <w:t>- Всем сотрудникам один день раз в три года с сохранением за ними места работы (должности) и среднего заработка;</w:t>
      </w:r>
    </w:p>
    <w:p w:rsidR="00804C93" w:rsidRPr="00804C93" w:rsidRDefault="00804C93" w:rsidP="00804C93">
      <w:pPr>
        <w:ind w:firstLine="567"/>
        <w:jc w:val="both"/>
      </w:pPr>
      <w:r w:rsidRPr="00804C93">
        <w:t>-Работникам, которые достигли 40 лет и более, на один рабочий день один раз в год с сохранением за ними места работы (должности) и среднего заработка.</w:t>
      </w:r>
    </w:p>
    <w:p w:rsidR="00804C93" w:rsidRPr="00804C93" w:rsidRDefault="00804C93" w:rsidP="00804C93">
      <w:pPr>
        <w:ind w:firstLine="567"/>
        <w:jc w:val="both"/>
      </w:pPr>
      <w:r w:rsidRPr="00804C93">
        <w:t>- Работникам, в течение пяти лет до выхода на пенсию,  на два дня один раз в год с сохранением за ними места работы (должности) и среднего заработка.</w:t>
      </w:r>
    </w:p>
    <w:p w:rsidR="00804C93" w:rsidRPr="00804C93" w:rsidRDefault="00804C93" w:rsidP="00804C93">
      <w:pPr>
        <w:ind w:firstLine="567"/>
        <w:jc w:val="both"/>
      </w:pPr>
      <w:r w:rsidRPr="00804C93">
        <w:lastRenderedPageBreak/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предварительно согласовываются с работодателем.</w:t>
      </w:r>
    </w:p>
    <w:p w:rsidR="00253E39" w:rsidRPr="00350F4B" w:rsidRDefault="00804C93" w:rsidP="00B15712">
      <w:pPr>
        <w:ind w:firstLine="567"/>
        <w:jc w:val="both"/>
      </w:pPr>
      <w:r w:rsidRPr="00804C93">
        <w:t xml:space="preserve">Работники обязаны </w:t>
      </w:r>
      <w:proofErr w:type="gramStart"/>
      <w:r w:rsidRPr="00804C93">
        <w:t>предоставлять работодателю справки</w:t>
      </w:r>
      <w:proofErr w:type="gramEnd"/>
      <w:r w:rsidRPr="00804C93">
        <w:t xml:space="preserve"> медицинских организаций, подтверждающие прохождение ими диспансеризации в день (дни) освобождения от работы.</w:t>
      </w:r>
    </w:p>
    <w:p w:rsidR="00253E39" w:rsidRPr="00350F4B" w:rsidRDefault="00253E39" w:rsidP="00253E39">
      <w:pPr>
        <w:ind w:firstLine="567"/>
        <w:jc w:val="center"/>
        <w:rPr>
          <w:b/>
        </w:rPr>
      </w:pPr>
      <w:r w:rsidRPr="00350F4B">
        <w:rPr>
          <w:b/>
          <w:lang w:val="en-US"/>
        </w:rPr>
        <w:t>V</w:t>
      </w:r>
      <w:r w:rsidRPr="00350F4B">
        <w:rPr>
          <w:b/>
        </w:rPr>
        <w:t>. Порядок предоставления отпуска без сохранения заработной платы</w:t>
      </w:r>
    </w:p>
    <w:p w:rsidR="00253E39" w:rsidRPr="00350F4B" w:rsidRDefault="00253E39" w:rsidP="00253E39">
      <w:pPr>
        <w:ind w:firstLine="426"/>
        <w:jc w:val="both"/>
      </w:pPr>
      <w:r w:rsidRPr="00350F4B">
        <w:t>5.1. В соответствии со ст.128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причинам.</w:t>
      </w:r>
    </w:p>
    <w:p w:rsidR="00253E39" w:rsidRPr="00350F4B" w:rsidRDefault="00253E39" w:rsidP="00253E39">
      <w:pPr>
        <w:ind w:firstLine="426"/>
        <w:jc w:val="both"/>
      </w:pPr>
      <w:r w:rsidRPr="00350F4B">
        <w:t>5.2. Отпуск без сохранения заработной платы предоставляется работнику на основании письменного заявления. Продолжительность отпуска определяется по соглашению между работодателем и работником.</w:t>
      </w:r>
    </w:p>
    <w:p w:rsidR="00253E39" w:rsidRPr="00350F4B" w:rsidRDefault="00253E39" w:rsidP="00253E39">
      <w:pPr>
        <w:ind w:firstLine="426"/>
        <w:jc w:val="both"/>
        <w:rPr>
          <w:b/>
        </w:rPr>
      </w:pPr>
      <w:r w:rsidRPr="00350F4B">
        <w:t>5.3. Руководитель учреждения</w:t>
      </w:r>
      <w:r w:rsidRPr="00350F4B">
        <w:rPr>
          <w:color w:val="FF0000"/>
        </w:rPr>
        <w:t xml:space="preserve"> </w:t>
      </w:r>
      <w:r w:rsidRPr="00350F4B">
        <w:rPr>
          <w:b/>
        </w:rPr>
        <w:t>обязан</w:t>
      </w:r>
      <w:r w:rsidRPr="00350F4B">
        <w:t xml:space="preserve"> </w:t>
      </w:r>
      <w:r w:rsidRPr="00350F4B">
        <w:rPr>
          <w:b/>
        </w:rPr>
        <w:t>на основании письменного заявления работников предоставить отпуск без сохранения заработной платы:</w:t>
      </w:r>
    </w:p>
    <w:p w:rsidR="00253E39" w:rsidRPr="00350F4B" w:rsidRDefault="00253E39" w:rsidP="00253E39">
      <w:pPr>
        <w:ind w:firstLine="426"/>
        <w:contextualSpacing/>
        <w:jc w:val="both"/>
      </w:pPr>
      <w:r w:rsidRPr="00350F4B">
        <w:t>- участникам Великой Отечественной войны – до 35 дней;</w:t>
      </w:r>
    </w:p>
    <w:p w:rsidR="00253E39" w:rsidRPr="00350F4B" w:rsidRDefault="00253E39" w:rsidP="00253E39">
      <w:pPr>
        <w:ind w:firstLine="426"/>
        <w:contextualSpacing/>
        <w:jc w:val="both"/>
      </w:pPr>
      <w:r w:rsidRPr="00350F4B">
        <w:t>-</w:t>
      </w:r>
      <w:r w:rsidRPr="00350F4B">
        <w:rPr>
          <w:rFonts w:eastAsia="Arial Unicode MS"/>
          <w:color w:val="000000"/>
          <w:kern w:val="1"/>
        </w:rPr>
        <w:t> </w:t>
      </w:r>
      <w:r w:rsidRPr="00350F4B">
        <w:t>работающим пенсионерам по старости (по возрасту) – до 14</w:t>
      </w:r>
      <w:r w:rsidRPr="00350F4B">
        <w:rPr>
          <w:rFonts w:eastAsia="Arial Unicode MS"/>
          <w:color w:val="000000"/>
          <w:kern w:val="1"/>
        </w:rPr>
        <w:t> </w:t>
      </w:r>
      <w:r w:rsidRPr="00350F4B">
        <w:t>календарных дней в году;</w:t>
      </w:r>
    </w:p>
    <w:p w:rsidR="00253E39" w:rsidRPr="00350F4B" w:rsidRDefault="00253E39" w:rsidP="00253E39">
      <w:pPr>
        <w:ind w:firstLine="426"/>
        <w:contextualSpacing/>
        <w:jc w:val="both"/>
      </w:pPr>
      <w:proofErr w:type="gramStart"/>
      <w:r w:rsidRPr="00350F4B">
        <w:t>-</w:t>
      </w:r>
      <w:r w:rsidRPr="00350F4B">
        <w:rPr>
          <w:rFonts w:eastAsia="Arial Unicode MS"/>
          <w:color w:val="000000"/>
          <w:kern w:val="1"/>
        </w:rPr>
        <w:t> </w:t>
      </w:r>
      <w:r w:rsidRPr="00350F4B"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уголовно-испытательной системы, органов принудительного исполнения, а также  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  <w:proofErr w:type="gramEnd"/>
    </w:p>
    <w:p w:rsidR="00253E39" w:rsidRPr="00350F4B" w:rsidRDefault="00253E39" w:rsidP="00253E39">
      <w:pPr>
        <w:ind w:firstLine="426"/>
        <w:contextualSpacing/>
        <w:jc w:val="both"/>
      </w:pPr>
      <w:r w:rsidRPr="00350F4B">
        <w:t>- работающим инвалидам – до 60 календарных дней в году;</w:t>
      </w:r>
    </w:p>
    <w:p w:rsidR="00253E39" w:rsidRPr="00B15712" w:rsidRDefault="00253E39" w:rsidP="00253E39">
      <w:pPr>
        <w:ind w:firstLine="426"/>
        <w:contextualSpacing/>
        <w:jc w:val="both"/>
        <w:rPr>
          <w:sz w:val="22"/>
          <w:szCs w:val="22"/>
        </w:rPr>
      </w:pPr>
      <w:proofErr w:type="gramStart"/>
      <w:r w:rsidRPr="00350F4B">
        <w:t>-</w:t>
      </w:r>
      <w:r w:rsidRPr="00350F4B">
        <w:rPr>
          <w:rFonts w:eastAsia="Arial Unicode MS"/>
          <w:color w:val="000000"/>
          <w:kern w:val="1"/>
        </w:rPr>
        <w:t> </w:t>
      </w:r>
      <w:r w:rsidRPr="00350F4B">
        <w:t>работнику, имеющему двух или более детей в возрасте до 14 лет, работнику, имеющему ребенка-инвалида в возрасте до 18 лет, одинокой матери, воспитывающей ребенка в возрасте до 14 лет, отцу, воспитывающему ребенка без матери в возрасте до 14 лет</w:t>
      </w:r>
      <w:r w:rsidR="00804C93">
        <w:t xml:space="preserve">, </w:t>
      </w:r>
      <w:r w:rsidR="00804C93" w:rsidRPr="00B15712">
        <w:rPr>
          <w:color w:val="333333"/>
          <w:sz w:val="22"/>
          <w:szCs w:val="22"/>
          <w:shd w:val="clear" w:color="auto" w:fill="FFFFFF"/>
        </w:rPr>
        <w:t xml:space="preserve">работнику, осуществляющему уход за членом семьи или иным родственником, являющимися инвалидами I группы " </w:t>
      </w:r>
      <w:r w:rsidR="00B15712">
        <w:rPr>
          <w:color w:val="333333"/>
          <w:sz w:val="22"/>
          <w:szCs w:val="22"/>
          <w:shd w:val="clear" w:color="auto" w:fill="FFFFFF"/>
        </w:rPr>
        <w:t>(</w:t>
      </w:r>
      <w:r w:rsidR="00804C93" w:rsidRPr="00B15712">
        <w:rPr>
          <w:color w:val="333333"/>
          <w:sz w:val="22"/>
          <w:szCs w:val="22"/>
          <w:shd w:val="clear" w:color="auto" w:fill="FFFFFF"/>
        </w:rPr>
        <w:t>ФЗ-373 от 19.11.2021 «Об изменениях в статью 263 ТК</w:t>
      </w:r>
      <w:proofErr w:type="gramEnd"/>
      <w:r w:rsidR="00804C93" w:rsidRPr="00B15712">
        <w:rPr>
          <w:color w:val="333333"/>
          <w:sz w:val="22"/>
          <w:szCs w:val="22"/>
          <w:shd w:val="clear" w:color="auto" w:fill="FFFFFF"/>
        </w:rPr>
        <w:t xml:space="preserve"> </w:t>
      </w:r>
      <w:proofErr w:type="gramStart"/>
      <w:r w:rsidR="00804C93" w:rsidRPr="00B15712">
        <w:rPr>
          <w:color w:val="333333"/>
          <w:sz w:val="22"/>
          <w:szCs w:val="22"/>
          <w:shd w:val="clear" w:color="auto" w:fill="FFFFFF"/>
        </w:rPr>
        <w:t>РФ»</w:t>
      </w:r>
      <w:r w:rsidR="00804C93" w:rsidRPr="00804C93">
        <w:rPr>
          <w:color w:val="333333"/>
          <w:shd w:val="clear" w:color="auto" w:fill="FFFFFF"/>
        </w:rPr>
        <w:t>)</w:t>
      </w:r>
      <w:r w:rsidRPr="00350F4B">
        <w:t xml:space="preserve"> </w:t>
      </w:r>
      <w:r w:rsidRPr="00B15712">
        <w:rPr>
          <w:sz w:val="22"/>
          <w:szCs w:val="22"/>
        </w:rPr>
        <w:t>– 14 календарных дней;</w:t>
      </w:r>
      <w:proofErr w:type="gramEnd"/>
    </w:p>
    <w:p w:rsidR="00253E39" w:rsidRPr="00350F4B" w:rsidRDefault="00253E39" w:rsidP="00253E39">
      <w:pPr>
        <w:ind w:firstLine="426"/>
        <w:contextualSpacing/>
        <w:jc w:val="both"/>
      </w:pPr>
      <w:r w:rsidRPr="00350F4B">
        <w:t>- работникам, в случаях рождения ребенка, регистрации брака, сме</w:t>
      </w:r>
      <w:r w:rsidR="00B15712">
        <w:t>рти близких родственников – до 5</w:t>
      </w:r>
      <w:r w:rsidRPr="00350F4B">
        <w:t xml:space="preserve"> календарных дней;</w:t>
      </w:r>
    </w:p>
    <w:p w:rsidR="00253E39" w:rsidRPr="00350F4B" w:rsidRDefault="00253E39" w:rsidP="00253E39">
      <w:pPr>
        <w:ind w:firstLine="426"/>
        <w:contextualSpacing/>
        <w:jc w:val="both"/>
      </w:pPr>
      <w:r w:rsidRPr="00350F4B">
        <w:t xml:space="preserve">- </w:t>
      </w:r>
      <w:r w:rsidRPr="00350F4B">
        <w:rPr>
          <w:rFonts w:eastAsia="Calibri"/>
          <w:i/>
          <w:lang w:eastAsia="en-US"/>
        </w:rPr>
        <w:t>других случаях, предусмотренных действующим законодательством.</w:t>
      </w:r>
    </w:p>
    <w:p w:rsidR="00253E39" w:rsidRPr="00350F4B" w:rsidRDefault="00253E39" w:rsidP="00253E39">
      <w:pPr>
        <w:ind w:firstLine="426"/>
        <w:jc w:val="both"/>
      </w:pPr>
      <w:r w:rsidRPr="00350F4B">
        <w:t>5.4. Дополнительный неоплачиваемый отпуск, независимо от его назначения и продолжительности, оформляется приказом руководителя учреждения.</w:t>
      </w:r>
    </w:p>
    <w:p w:rsidR="00253E39" w:rsidRPr="00350F4B" w:rsidRDefault="00253E39" w:rsidP="00253E39">
      <w:pPr>
        <w:ind w:firstLine="426"/>
        <w:jc w:val="both"/>
      </w:pPr>
      <w:r w:rsidRPr="00350F4B">
        <w:t>5.5. Работник, находящийся в неоплачиваемом отпуске, имеет право в любой момент прервать его и выйти на работу, поставив об этом в известность руководителя письменно.</w:t>
      </w:r>
    </w:p>
    <w:p w:rsidR="00253E39" w:rsidRPr="00350F4B" w:rsidRDefault="00253E39" w:rsidP="00253E39">
      <w:pPr>
        <w:ind w:firstLine="426"/>
        <w:jc w:val="both"/>
      </w:pPr>
      <w:r w:rsidRPr="00350F4B">
        <w:t>5.6. Указанный отпуск может по письменному заявлению работника быть присоединен к ежегодному оплачиваемому отпуску или использован отдельно    полностью либо по частям</w:t>
      </w:r>
      <w:r w:rsidR="00B15712">
        <w:t>.</w:t>
      </w:r>
      <w:r w:rsidRPr="00350F4B">
        <w:t xml:space="preserve"> Перенесение этого отпуска на следующий рабочий год не допускается.</w:t>
      </w:r>
    </w:p>
    <w:p w:rsidR="00253E39" w:rsidRPr="00350F4B" w:rsidRDefault="00253E39" w:rsidP="00253E39">
      <w:pPr>
        <w:ind w:firstLine="567"/>
        <w:jc w:val="center"/>
        <w:rPr>
          <w:b/>
        </w:rPr>
      </w:pPr>
      <w:r w:rsidRPr="00350F4B">
        <w:rPr>
          <w:b/>
          <w:lang w:val="en-US"/>
        </w:rPr>
        <w:t>IV</w:t>
      </w:r>
      <w:r w:rsidRPr="00350F4B">
        <w:rPr>
          <w:b/>
        </w:rPr>
        <w:t>. Заключительные положения</w:t>
      </w:r>
    </w:p>
    <w:p w:rsidR="00253E39" w:rsidRPr="00350F4B" w:rsidRDefault="00253E39" w:rsidP="00253E39">
      <w:pPr>
        <w:ind w:firstLine="426"/>
        <w:jc w:val="both"/>
      </w:pPr>
      <w:r w:rsidRPr="00350F4B">
        <w:t>6.1. Положение о предоставлении дополнительных отпусков работникам учреждения утверждается заведующей с учетом мнения первичн</w:t>
      </w:r>
      <w:r>
        <w:t>ой</w:t>
      </w:r>
      <w:r w:rsidRPr="00350F4B">
        <w:t xml:space="preserve"> профсоюзн</w:t>
      </w:r>
      <w:r>
        <w:t>ой организации</w:t>
      </w:r>
      <w:r w:rsidRPr="00350F4B">
        <w:t>.</w:t>
      </w:r>
    </w:p>
    <w:p w:rsidR="00253E39" w:rsidRPr="00350F4B" w:rsidRDefault="00253E39" w:rsidP="00253E39">
      <w:pPr>
        <w:ind w:firstLine="426"/>
        <w:jc w:val="both"/>
      </w:pPr>
      <w:r w:rsidRPr="00350F4B">
        <w:t>6.2. Изменения и дополнения в настоящее Положения принимаются и оформляются в соответствии с действующим законодательством.</w:t>
      </w:r>
    </w:p>
    <w:p w:rsidR="00253E39" w:rsidRPr="00350F4B" w:rsidRDefault="00253E39" w:rsidP="00253E39">
      <w:pPr>
        <w:ind w:firstLine="426"/>
        <w:jc w:val="both"/>
      </w:pPr>
      <w:r w:rsidRPr="00350F4B">
        <w:t>6.3. Положение доводится до сведения всех работников образовательной организации на общем собрании работников и регистрируется как обязательное приложение к коллективному договору.</w:t>
      </w:r>
    </w:p>
    <w:sectPr w:rsidR="00253E39" w:rsidRPr="00350F4B" w:rsidSect="00487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5C81"/>
    <w:multiLevelType w:val="hybridMultilevel"/>
    <w:tmpl w:val="2DA8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A58F1"/>
    <w:multiLevelType w:val="hybridMultilevel"/>
    <w:tmpl w:val="E0B8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A6664"/>
    <w:multiLevelType w:val="hybridMultilevel"/>
    <w:tmpl w:val="8F9AA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727D49"/>
    <w:multiLevelType w:val="hybridMultilevel"/>
    <w:tmpl w:val="716835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E39"/>
    <w:rsid w:val="00061EEE"/>
    <w:rsid w:val="00253E39"/>
    <w:rsid w:val="00272C7E"/>
    <w:rsid w:val="003769BC"/>
    <w:rsid w:val="004870E3"/>
    <w:rsid w:val="0053081A"/>
    <w:rsid w:val="005E59B1"/>
    <w:rsid w:val="00804C93"/>
    <w:rsid w:val="00873E70"/>
    <w:rsid w:val="00B15712"/>
    <w:rsid w:val="00B46152"/>
    <w:rsid w:val="00B54138"/>
    <w:rsid w:val="00BF5080"/>
    <w:rsid w:val="00D538C5"/>
    <w:rsid w:val="00E158DF"/>
    <w:rsid w:val="00EE459B"/>
    <w:rsid w:val="00F71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5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59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9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5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59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9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2432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KILO</cp:lastModifiedBy>
  <cp:revision>14</cp:revision>
  <cp:lastPrinted>2022-04-13T08:16:00Z</cp:lastPrinted>
  <dcterms:created xsi:type="dcterms:W3CDTF">2022-01-26T14:20:00Z</dcterms:created>
  <dcterms:modified xsi:type="dcterms:W3CDTF">2022-05-05T11:02:00Z</dcterms:modified>
</cp:coreProperties>
</file>